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556900EF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4672B7"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708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Due on May 19</w:t>
                            </w:r>
                            <w:r w:rsidR="003708EC" w:rsidRPr="002637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556900EF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4672B7"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3708E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Due on May 19</w:t>
                      </w:r>
                      <w:r w:rsidR="003708EC" w:rsidRPr="002637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11A4D8E4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 at earlhaig.ca</w:t>
                            </w:r>
                          </w:p>
                          <w:p w14:paraId="51402B83" w14:textId="1EDF2859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Land Is Your Land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4AF67456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Bb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Land Is Your Land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Share 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11A4D8E4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 at earlhaig.ca</w:t>
                      </w:r>
                    </w:p>
                    <w:p w14:paraId="51402B83" w14:textId="1EDF2859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Land Is Your Land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4AF67456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Bb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Land Is Your Land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Share 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51B9506B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4672B7" w:rsidRPr="004672B7">
        <w:rPr>
          <w:rFonts w:ascii="Arial" w:hAnsi="Arial" w:cs="Arial"/>
          <w:b/>
          <w:bCs/>
          <w:color w:val="FF0000"/>
          <w:sz w:val="24"/>
          <w:szCs w:val="24"/>
        </w:rPr>
        <w:t>This Land Is Your Land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E167DE0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SCALE &amp; SONG: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Scale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Scarborough Fair</w:t>
                            </w:r>
                            <w:r w:rsidR="00311144"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E167DE0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SCALE &amp; SONG: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Scale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Scarborough Fair</w:t>
                      </w:r>
                      <w:r w:rsidR="00311144"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556CAE2E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60E65" wp14:editId="6C472878">
                <wp:simplePos x="0" y="0"/>
                <wp:positionH relativeFrom="column">
                  <wp:posOffset>-590550</wp:posOffset>
                </wp:positionH>
                <wp:positionV relativeFrom="paragraph">
                  <wp:posOffset>2498725</wp:posOffset>
                </wp:positionV>
                <wp:extent cx="695325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5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B9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4FCE87" w14:textId="20E15B6B" w:rsidR="00001A34" w:rsidRPr="00BF62C0" w:rsidRDefault="00001A34" w:rsidP="00001A34">
                            <w:pPr>
                              <w:pStyle w:val="NoSpacing"/>
                              <w:ind w:left="-540"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89D833" w14:textId="77777777" w:rsidR="00001A34" w:rsidRDefault="00001A34" w:rsidP="00001A3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</w:p>
                          <w:p w14:paraId="2737F2C6" w14:textId="77777777" w:rsidR="00001A34" w:rsidRDefault="00001A34" w:rsidP="00001A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37008856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1"/>
                          <w:p w14:paraId="28694C08" w14:textId="77777777" w:rsidR="00001A34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9687ED" w14:textId="77777777" w:rsidR="00001A34" w:rsidRPr="00A96E18" w:rsidRDefault="00001A34" w:rsidP="00001A34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BE971B4" w14:textId="450D167F" w:rsidR="00001A34" w:rsidRPr="00DA567A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="00095A43"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 w:rsidR="00095A4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Part 4 this week.</w:t>
                            </w:r>
                          </w:p>
                          <w:p w14:paraId="7A3F96C9" w14:textId="77777777" w:rsidR="00001A34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time to catch-up. </w:t>
                            </w:r>
                          </w:p>
                          <w:p w14:paraId="35BBE1BB" w14:textId="59A56A6A" w:rsidR="00001A34" w:rsidRPr="00DA567A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F8686" w14:textId="00561B58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              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02639ED1" w14:textId="77777777" w:rsidR="00095A43" w:rsidRDefault="00095A43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687003" w14:textId="3B658DE2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6C9453AD" w14:textId="77777777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E65" id="_x0000_s1030" type="#_x0000_t202" style="position:absolute;left:0;text-align:left;margin-left:-46.5pt;margin-top:196.75pt;width:547.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" fillcolor="#bfbfbf [2412]">
                <v:fill color2="#bfbfbf [2412]" rotate="t" angle="90" colors="0 #d8d8d8;.5 #e6e6e6;1 #f2f2f2" focus="100%" type="gradient"/>
                <v:textbox>
                  <w:txbxContent>
                    <w:p w14:paraId="11139B9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04FCE87" w14:textId="20E15B6B" w:rsidR="00001A34" w:rsidRPr="00BF62C0" w:rsidRDefault="00001A34" w:rsidP="00001A34">
                      <w:pPr>
                        <w:pStyle w:val="NoSpacing"/>
                        <w:ind w:left="-540"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3489D833" w14:textId="77777777" w:rsidR="00001A34" w:rsidRDefault="00001A34" w:rsidP="00001A3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2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</w:p>
                    <w:p w14:paraId="2737F2C6" w14:textId="77777777" w:rsidR="00001A34" w:rsidRDefault="00001A34" w:rsidP="00001A3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37008856"/>
                      <w:bookmarkEnd w:id="2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3"/>
                    <w:p w14:paraId="28694C08" w14:textId="77777777" w:rsidR="00001A34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6A9687ED" w14:textId="77777777" w:rsidR="00001A34" w:rsidRPr="00A96E18" w:rsidRDefault="00001A34" w:rsidP="00001A34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BE971B4" w14:textId="450D167F" w:rsidR="00001A34" w:rsidRPr="00DA567A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="00095A43"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 w:rsidR="00095A4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Part 4 this week.</w:t>
                      </w:r>
                    </w:p>
                    <w:p w14:paraId="7A3F96C9" w14:textId="77777777" w:rsidR="00001A34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time to catch-up. </w:t>
                      </w:r>
                    </w:p>
                    <w:p w14:paraId="35BBE1BB" w14:textId="59A56A6A" w:rsidR="00001A34" w:rsidRPr="00DA567A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F8686" w14:textId="00561B58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              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02639ED1" w14:textId="77777777" w:rsidR="00095A43" w:rsidRDefault="00095A43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687003" w14:textId="3B658DE2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All 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6C9453AD" w14:textId="77777777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4562F78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378A65B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f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6B0F2A51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67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11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1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378A65B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f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6B0F2A51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4672B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11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  <w:bookmarkStart w:id="4" w:name="_GoBack"/>
      <w:bookmarkEnd w:id="4"/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2020-05-01T15:56:00Z</dcterms:created>
  <dcterms:modified xsi:type="dcterms:W3CDTF">2020-05-08T23:32:00Z</dcterms:modified>
</cp:coreProperties>
</file>